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0D7" w:rsidRPr="00FF10D7" w:rsidRDefault="00FF10D7" w:rsidP="00EF2BD7">
      <w:pPr>
        <w:widowControl w:val="0"/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10D7">
        <w:rPr>
          <w:rFonts w:ascii="Times New Roman" w:eastAsia="Times New Roman" w:hAnsi="Times New Roman" w:cs="Times New Roman"/>
          <w:b/>
          <w:sz w:val="28"/>
          <w:szCs w:val="28"/>
        </w:rPr>
        <w:t>Анкета Участника</w:t>
      </w:r>
    </w:p>
    <w:p w:rsidR="00FF10D7" w:rsidRPr="00FF10D7" w:rsidRDefault="00FF10D7" w:rsidP="00EF2BD7">
      <w:pPr>
        <w:widowControl w:val="0"/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10D7">
        <w:rPr>
          <w:rFonts w:ascii="Times New Roman" w:eastAsia="Times New Roman" w:hAnsi="Times New Roman" w:cs="Times New Roman"/>
          <w:b/>
          <w:sz w:val="28"/>
          <w:szCs w:val="28"/>
        </w:rPr>
        <w:t xml:space="preserve">(заполняется в </w:t>
      </w:r>
      <w:proofErr w:type="spellStart"/>
      <w:r w:rsidRPr="00FF10D7">
        <w:rPr>
          <w:rFonts w:ascii="Times New Roman" w:eastAsia="Times New Roman" w:hAnsi="Times New Roman" w:cs="Times New Roman"/>
          <w:b/>
          <w:sz w:val="28"/>
          <w:szCs w:val="28"/>
        </w:rPr>
        <w:t>вордовском</w:t>
      </w:r>
      <w:proofErr w:type="spellEnd"/>
      <w:r w:rsidRPr="00FF10D7">
        <w:rPr>
          <w:rFonts w:ascii="Times New Roman" w:eastAsia="Times New Roman" w:hAnsi="Times New Roman" w:cs="Times New Roman"/>
          <w:b/>
          <w:sz w:val="28"/>
          <w:szCs w:val="28"/>
        </w:rPr>
        <w:t xml:space="preserve"> варианте) </w:t>
      </w:r>
    </w:p>
    <w:p w:rsidR="00FF10D7" w:rsidRPr="00FF10D7" w:rsidRDefault="00FF10D7" w:rsidP="00EF2BD7">
      <w:pPr>
        <w:widowControl w:val="0"/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10D7" w:rsidRPr="00EF2BD7" w:rsidRDefault="00FF10D7" w:rsidP="00EF2BD7">
      <w:pPr>
        <w:widowControl w:val="0"/>
        <w:shd w:val="clear" w:color="auto" w:fill="FFFFFF"/>
        <w:tabs>
          <w:tab w:val="left" w:leader="underscore" w:pos="6250"/>
          <w:tab w:val="left" w:leader="underscore" w:pos="6840"/>
          <w:tab w:val="left" w:leader="underscore" w:pos="8059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2BD7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</w:t>
      </w:r>
      <w:r w:rsidR="00515CAE" w:rsidRPr="00EF2BD7">
        <w:rPr>
          <w:rFonts w:ascii="Times New Roman" w:eastAsia="Times New Roman" w:hAnsi="Times New Roman" w:cs="Times New Roman"/>
          <w:b/>
          <w:sz w:val="24"/>
          <w:szCs w:val="24"/>
        </w:rPr>
        <w:t xml:space="preserve">НАЧАЛА ПЛАНИРУЕМОГО </w:t>
      </w:r>
      <w:r w:rsidRPr="00EF2BD7">
        <w:rPr>
          <w:rFonts w:ascii="Times New Roman" w:eastAsia="Times New Roman" w:hAnsi="Times New Roman" w:cs="Times New Roman"/>
          <w:b/>
          <w:sz w:val="24"/>
          <w:szCs w:val="24"/>
        </w:rPr>
        <w:t>ОБУЧЕНИЯ</w:t>
      </w:r>
      <w:r w:rsidR="00EF2B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F2BD7">
        <w:rPr>
          <w:rFonts w:ascii="Times New Roman" w:eastAsia="Times New Roman" w:hAnsi="Times New Roman" w:cs="Times New Roman"/>
          <w:b/>
          <w:sz w:val="24"/>
          <w:szCs w:val="24"/>
        </w:rPr>
        <w:t>____________________</w:t>
      </w:r>
    </w:p>
    <w:p w:rsidR="00FF10D7" w:rsidRPr="00FF10D7" w:rsidRDefault="00FF10D7" w:rsidP="00EF2B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26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6520"/>
        <w:gridCol w:w="3277"/>
      </w:tblGrid>
      <w:tr w:rsidR="00FF10D7" w:rsidRPr="00FF10D7" w:rsidTr="00EF2BD7">
        <w:tc>
          <w:tcPr>
            <w:tcW w:w="274" w:type="pct"/>
            <w:vAlign w:val="center"/>
          </w:tcPr>
          <w:p w:rsidR="00FF10D7" w:rsidRPr="00FF10D7" w:rsidRDefault="00FF10D7" w:rsidP="00441C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10D7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spellStart"/>
            <w:r w:rsidRPr="00FF10D7">
              <w:rPr>
                <w:rFonts w:ascii="Times New Roman" w:eastAsia="Times New Roman" w:hAnsi="Times New Roman" w:cs="Times New Roman"/>
                <w:b/>
              </w:rPr>
              <w:t>n</w:t>
            </w:r>
            <w:proofErr w:type="spellEnd"/>
            <w:r w:rsidRPr="00FF10D7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FF10D7">
              <w:rPr>
                <w:rFonts w:ascii="Times New Roman" w:eastAsia="Times New Roman" w:hAnsi="Times New Roman" w:cs="Times New Roman"/>
                <w:b/>
              </w:rPr>
              <w:t>n</w:t>
            </w:r>
            <w:proofErr w:type="spellEnd"/>
          </w:p>
        </w:tc>
        <w:tc>
          <w:tcPr>
            <w:tcW w:w="3145" w:type="pct"/>
            <w:vAlign w:val="center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10D7">
              <w:rPr>
                <w:rFonts w:ascii="Times New Roman" w:eastAsia="Times New Roman" w:hAnsi="Times New Roman" w:cs="Times New Roman"/>
                <w:b/>
              </w:rPr>
              <w:t>Наименование</w:t>
            </w:r>
          </w:p>
        </w:tc>
        <w:tc>
          <w:tcPr>
            <w:tcW w:w="1581" w:type="pct"/>
            <w:vAlign w:val="center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10D7">
              <w:rPr>
                <w:rFonts w:ascii="Times New Roman" w:eastAsia="Times New Roman" w:hAnsi="Times New Roman" w:cs="Times New Roman"/>
                <w:b/>
              </w:rPr>
              <w:t>Сведения об Участнике</w:t>
            </w: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Организационно-правовая форма и полное наименование юридического лица,</w:t>
            </w:r>
          </w:p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ОГРН</w:t>
            </w:r>
          </w:p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Дата регистрации ОГРН</w:t>
            </w:r>
          </w:p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Обучение по 44 ФЗ  120 час</w:t>
            </w:r>
            <w:proofErr w:type="gramStart"/>
            <w:r w:rsidRPr="00FF10D7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FF10D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FF10D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FF10D7">
              <w:rPr>
                <w:rFonts w:ascii="Times New Roman" w:eastAsia="Times New Roman" w:hAnsi="Times New Roman" w:cs="Times New Roman"/>
              </w:rPr>
              <w:t>овышение квалификации) (указать нужное)</w:t>
            </w:r>
          </w:p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Обучение 44 ФЗ  260 час (проф. переподготовка)</w:t>
            </w:r>
          </w:p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(указать нужное)</w:t>
            </w:r>
          </w:p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Обучение 223 ФЗ (16 часов)</w:t>
            </w:r>
          </w:p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 xml:space="preserve">Отношение к </w:t>
            </w:r>
            <w:proofErr w:type="spellStart"/>
            <w:r w:rsidRPr="00FF10D7">
              <w:rPr>
                <w:rFonts w:ascii="Times New Roman" w:eastAsia="Times New Roman" w:hAnsi="Times New Roman" w:cs="Times New Roman"/>
              </w:rPr>
              <w:t>госслужбе</w:t>
            </w:r>
            <w:proofErr w:type="spellEnd"/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Опыт работы с закупками (лет)</w:t>
            </w: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Юридический адрес</w:t>
            </w: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Почтовые адреса</w:t>
            </w: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Фактический адрес</w:t>
            </w: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Должность, Ф.И.О., избранного (назначенного) на должность единоличного исполнительного органа юридического лица, либо иного лица, имеющего право без доверенности действовать от имени данного юридического лица,</w:t>
            </w:r>
          </w:p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Документ, на основании которого действует</w:t>
            </w:r>
            <w:r w:rsidR="00515CAE">
              <w:rPr>
                <w:rFonts w:ascii="Times New Roman" w:eastAsia="Times New Roman" w:hAnsi="Times New Roman" w:cs="Times New Roman"/>
              </w:rPr>
              <w:t xml:space="preserve"> организация</w:t>
            </w: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Телефоны Участника (с указанием кода города)</w:t>
            </w: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 xml:space="preserve">Факс Участника </w:t>
            </w:r>
          </w:p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(с указанием кода города)</w:t>
            </w: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rPr>
          <w:trHeight w:val="329"/>
        </w:trPr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Адрес электронной почты Участника, web-сайт</w:t>
            </w: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ИНН/КПП Организации</w:t>
            </w: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 xml:space="preserve">Банковские реквизиты </w:t>
            </w:r>
          </w:p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 xml:space="preserve">ФИО </w:t>
            </w:r>
            <w:r w:rsidR="00515CAE">
              <w:rPr>
                <w:rFonts w:ascii="Times New Roman" w:eastAsia="Times New Roman" w:hAnsi="Times New Roman" w:cs="Times New Roman"/>
              </w:rPr>
              <w:t xml:space="preserve">УЧАСТНИКОВ </w:t>
            </w:r>
            <w:r w:rsidRPr="00FF10D7">
              <w:rPr>
                <w:rFonts w:ascii="Times New Roman" w:eastAsia="Times New Roman" w:hAnsi="Times New Roman" w:cs="Times New Roman"/>
              </w:rPr>
              <w:t xml:space="preserve">повышения квалификации, </w:t>
            </w:r>
          </w:p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с указанием должностей</w:t>
            </w:r>
          </w:p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1581" w:type="pct"/>
          </w:tcPr>
          <w:p w:rsidR="00515CAE" w:rsidRPr="00FF10D7" w:rsidRDefault="00515CAE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7A2006">
        <w:trPr>
          <w:trHeight w:val="416"/>
        </w:trPr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145" w:type="pct"/>
          </w:tcPr>
          <w:p w:rsidR="00FF10D7" w:rsidRPr="007A2006" w:rsidRDefault="007A2006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7A2006">
              <w:rPr>
                <w:rFonts w:ascii="Times New Roman" w:eastAsia="Times New Roman" w:hAnsi="Times New Roman" w:cs="Times New Roman"/>
                <w:color w:val="FF0000"/>
              </w:rPr>
              <w:t>В направляемом в ваш адрес проекте договора необходимо заполнить приложение с данными об образовании слушателя:</w:t>
            </w:r>
          </w:p>
          <w:p w:rsidR="007A2006" w:rsidRDefault="007A2006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proofErr w:type="gramStart"/>
            <w:r w:rsidRPr="007A2006">
              <w:rPr>
                <w:rFonts w:ascii="Times New Roman" w:eastAsia="Times New Roman" w:hAnsi="Times New Roman" w:cs="Times New Roman"/>
                <w:color w:val="FF0000"/>
              </w:rPr>
              <w:t>наименование имеющегося образования, учебного заведения, дата окончания обучения (получения диплома), серия и номер диплома, специальность (профессия, квалификация) согласно диплому, фамилия, имя, отчество получателя диплома (если ФИО в последствии изменялись)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Обязательно</w:t>
            </w:r>
            <w:r w:rsidRPr="007A2006">
              <w:rPr>
                <w:rFonts w:ascii="Times New Roman" w:eastAsia="Times New Roman" w:hAnsi="Times New Roman" w:cs="Times New Roman"/>
                <w:color w:val="FF0000"/>
              </w:rPr>
              <w:t xml:space="preserve"> подтверждение подписью слушателя его согласия на обработку персональных </w:t>
            </w:r>
            <w:r w:rsidRPr="007A2006"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>данных, перечисленных в настоящей анкете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и сведений об образовании</w:t>
            </w:r>
            <w:r w:rsidRPr="007A2006">
              <w:rPr>
                <w:rFonts w:ascii="Times New Roman" w:eastAsia="Times New Roman" w:hAnsi="Times New Roman" w:cs="Times New Roman"/>
                <w:color w:val="FF0000"/>
              </w:rPr>
              <w:t>.</w:t>
            </w:r>
            <w:r w:rsidR="00D27C46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  <w:p w:rsidR="00D27C46" w:rsidRPr="00FF10D7" w:rsidRDefault="00D27C46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Подлинник документа, подтверждающий наличие образования, предъявляется слушателем при посещении первого учебного занятия.</w:t>
            </w:r>
            <w:bookmarkStart w:id="0" w:name="_GoBack"/>
            <w:bookmarkEnd w:id="0"/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17</w:t>
            </w:r>
          </w:p>
        </w:tc>
        <w:tc>
          <w:tcPr>
            <w:tcW w:w="3145" w:type="pct"/>
          </w:tcPr>
          <w:p w:rsidR="00FF10D7" w:rsidRPr="00FF10D7" w:rsidRDefault="007A2006" w:rsidP="007A20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Сведения </w:t>
            </w:r>
            <w:r w:rsidR="00FF10D7" w:rsidRPr="00FF10D7">
              <w:rPr>
                <w:rFonts w:ascii="Times New Roman" w:eastAsia="Times New Roman" w:hAnsi="Times New Roman" w:cs="Times New Roman"/>
              </w:rPr>
              <w:t>о повышении квалификации (</w:t>
            </w:r>
            <w:r w:rsidR="00FF10D7" w:rsidRPr="00FF10D7">
              <w:rPr>
                <w:rFonts w:ascii="Times New Roman" w:eastAsia="Times New Roman" w:hAnsi="Times New Roman" w:cs="Times New Roman"/>
                <w:b/>
              </w:rPr>
              <w:t xml:space="preserve">при условии, что участник обучался в ГУП </w:t>
            </w:r>
            <w:proofErr w:type="gramStart"/>
            <w:r w:rsidR="00FF10D7" w:rsidRPr="00FF10D7">
              <w:rPr>
                <w:rFonts w:ascii="Times New Roman" w:eastAsia="Times New Roman" w:hAnsi="Times New Roman" w:cs="Times New Roman"/>
                <w:b/>
              </w:rPr>
              <w:t>СО</w:t>
            </w:r>
            <w:proofErr w:type="gramEnd"/>
            <w:r w:rsidR="00FF10D7" w:rsidRPr="00FF10D7">
              <w:rPr>
                <w:rFonts w:ascii="Times New Roman" w:eastAsia="Times New Roman" w:hAnsi="Times New Roman" w:cs="Times New Roman"/>
                <w:b/>
              </w:rPr>
              <w:t xml:space="preserve"> «Бизнес-инкубатор СО»</w:t>
            </w:r>
            <w:r w:rsidR="00FF10D7" w:rsidRPr="00FF10D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F10D7" w:rsidRPr="00FF10D7" w:rsidRDefault="00FF10D7" w:rsidP="00EF2BD7"/>
    <w:sectPr w:rsidR="00FF10D7" w:rsidRPr="00FF10D7" w:rsidSect="00EF2BD7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661C6"/>
    <w:multiLevelType w:val="hybridMultilevel"/>
    <w:tmpl w:val="A79A3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22B50"/>
    <w:multiLevelType w:val="hybridMultilevel"/>
    <w:tmpl w:val="70D06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92B"/>
    <w:rsid w:val="00027AC8"/>
    <w:rsid w:val="00334434"/>
    <w:rsid w:val="00441CCC"/>
    <w:rsid w:val="004A692B"/>
    <w:rsid w:val="004B000A"/>
    <w:rsid w:val="00515CAE"/>
    <w:rsid w:val="007A2006"/>
    <w:rsid w:val="007A6559"/>
    <w:rsid w:val="00AB2AD9"/>
    <w:rsid w:val="00C91286"/>
    <w:rsid w:val="00D27C46"/>
    <w:rsid w:val="00D8763C"/>
    <w:rsid w:val="00E06EB1"/>
    <w:rsid w:val="00E0720D"/>
    <w:rsid w:val="00E22BCE"/>
    <w:rsid w:val="00E676A1"/>
    <w:rsid w:val="00EF2BD7"/>
    <w:rsid w:val="00FF1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10D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5C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10D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5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Viscomp Ltd.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Владимировна</dc:creator>
  <cp:lastModifiedBy>Алексей</cp:lastModifiedBy>
  <cp:revision>2</cp:revision>
  <cp:lastPrinted>2017-04-18T05:31:00Z</cp:lastPrinted>
  <dcterms:created xsi:type="dcterms:W3CDTF">2017-09-05T07:39:00Z</dcterms:created>
  <dcterms:modified xsi:type="dcterms:W3CDTF">2017-09-05T07:39:00Z</dcterms:modified>
</cp:coreProperties>
</file>